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A90BA9" w:rsidTr="00A676D7">
        <w:trPr>
          <w:trHeight w:val="13836"/>
        </w:trPr>
        <w:tc>
          <w:tcPr>
            <w:tcW w:w="9633" w:type="dxa"/>
          </w:tcPr>
          <w:p w:rsidR="00A90BA9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hAnsi="Century" w:cs="ＭＳ明朝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A90BA9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hAnsi="Century" w:cs="ＭＳ明朝"/>
                <w:color w:val="000000"/>
                <w:kern w:val="0"/>
                <w:sz w:val="28"/>
                <w:szCs w:val="28"/>
              </w:rPr>
            </w:pPr>
          </w:p>
          <w:p w:rsidR="00A90BA9" w:rsidRPr="00D44B93" w:rsidRDefault="00A90BA9" w:rsidP="005816B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</w:pP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暴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力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団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排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除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に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関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す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る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誓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約</w:t>
            </w:r>
            <w:r w:rsidRPr="00D44B93">
              <w:rPr>
                <w:rFonts w:asciiTheme="minorEastAsia" w:eastAsiaTheme="minorEastAsia" w:hAnsiTheme="minorEastAsia" w:cs="ＭＳ明朝"/>
                <w:color w:val="000000"/>
                <w:kern w:val="0"/>
                <w:sz w:val="28"/>
                <w:szCs w:val="28"/>
              </w:rPr>
              <w:t xml:space="preserve"> </w:t>
            </w:r>
            <w:r w:rsidRPr="00D44B93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8"/>
                <w:szCs w:val="28"/>
              </w:rPr>
              <w:t>書</w:t>
            </w:r>
          </w:p>
          <w:p w:rsidR="00A90BA9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Cs w:val="21"/>
              </w:rPr>
            </w:pPr>
          </w:p>
          <w:p w:rsidR="00A90BA9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Cs w:val="21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Cs w:val="21"/>
              </w:rPr>
            </w:pPr>
          </w:p>
          <w:p w:rsidR="00A90BA9" w:rsidRPr="004A799C" w:rsidRDefault="00A90BA9" w:rsidP="005816B5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ゴシック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A676D7">
              <w:rPr>
                <w:rFonts w:asciiTheme="minorEastAsia" w:eastAsiaTheme="minorEastAsia" w:hAnsiTheme="minorEastAsia" w:cs="ＭＳ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A799C">
              <w:rPr>
                <w:rFonts w:asciiTheme="minorEastAsia" w:eastAsiaTheme="minorEastAsia" w:hAnsiTheme="minorEastAsia" w:cs="ＭＳ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A676D7">
              <w:rPr>
                <w:rFonts w:asciiTheme="minorEastAsia" w:eastAsiaTheme="minorEastAsia" w:hAnsiTheme="minorEastAsia" w:cs="ＭＳ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A799C">
              <w:rPr>
                <w:rFonts w:asciiTheme="minorEastAsia" w:eastAsiaTheme="minorEastAsia" w:hAnsiTheme="minorEastAsia" w:cs="ＭＳゴシック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cs="ＭＳ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自治医科大学理事長　様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F36E03">
            <w:pPr>
              <w:autoSpaceDE w:val="0"/>
              <w:autoSpaceDN w:val="0"/>
              <w:adjustRightInd w:val="0"/>
              <w:ind w:firstLineChars="1100" w:firstLine="2415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所</w:t>
            </w:r>
            <w:r w:rsidRPr="004A799C"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在</w:t>
            </w:r>
            <w:r w:rsidRPr="004A799C"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地</w:t>
            </w:r>
            <w:r w:rsidRPr="004A799C"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ind w:firstLineChars="1300" w:firstLine="2854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F36E03">
            <w:pPr>
              <w:autoSpaceDE w:val="0"/>
              <w:autoSpaceDN w:val="0"/>
              <w:adjustRightInd w:val="0"/>
              <w:ind w:firstLineChars="1100" w:firstLine="2415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商号又は名称</w:t>
            </w:r>
            <w:r w:rsidRPr="004A799C"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A90BA9" w:rsidRPr="00F36E03" w:rsidRDefault="00A90BA9" w:rsidP="005816B5">
            <w:pPr>
              <w:autoSpaceDE w:val="0"/>
              <w:autoSpaceDN w:val="0"/>
              <w:adjustRightInd w:val="0"/>
              <w:ind w:firstLineChars="1300" w:firstLine="2854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F36E03">
            <w:pPr>
              <w:autoSpaceDE w:val="0"/>
              <w:autoSpaceDN w:val="0"/>
              <w:adjustRightInd w:val="0"/>
              <w:ind w:firstLineChars="1100" w:firstLine="2415"/>
              <w:jc w:val="left"/>
              <w:rPr>
                <w:rFonts w:asciiTheme="minorEastAsia" w:eastAsiaTheme="minorEastAsia" w:hAnsiTheme="minorEastAsia" w:cs="ＭＳゴシック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代表者職氏名</w:t>
            </w:r>
            <w:r w:rsidRPr="004A799C"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  <w:t xml:space="preserve"> </w:t>
            </w:r>
            <w:r w:rsidR="00A676D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印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私は、下記の事項について誓約します。</w:t>
            </w:r>
          </w:p>
          <w:p w:rsidR="00A90BA9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なお、別紙「役員等名簿」の記載内容について、暴力団排除に関し栃木県警察本部に照会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することを承諾します。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自己又は自己の法人の役員等（別紙記載のとおり）は、次のいずれにも該当しません。</w:t>
            </w:r>
          </w:p>
          <w:p w:rsidR="00A90BA9" w:rsidRDefault="00A90BA9" w:rsidP="005816B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Default="00A90BA9" w:rsidP="005816B5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指定暴力団員（暴力団員による不当な行為の防止等に関する法律第３条の規定により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ind w:firstLineChars="200" w:firstLine="439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指定された暴力団の構成員をいう。以下同じ。）</w:t>
            </w:r>
          </w:p>
          <w:p w:rsidR="00A90BA9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2　</w:t>
            </w: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指定暴力団員と生計を一にする配偶者（婚姻の届出をしていないが事実上婚姻関係と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ind w:firstLineChars="200" w:firstLine="439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同様の事情にある者を含む。）</w:t>
            </w:r>
          </w:p>
          <w:p w:rsidR="00A90BA9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</w:p>
          <w:p w:rsidR="00A90BA9" w:rsidRDefault="00A90BA9" w:rsidP="005816B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3</w:t>
            </w:r>
            <w:r w:rsidRPr="004A799C"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指定暴力団員が出資、融資、取引その他の関係を通じて、その事業活動に支配的な</w:t>
            </w:r>
          </w:p>
          <w:p w:rsidR="00A90BA9" w:rsidRPr="004A799C" w:rsidRDefault="00A90BA9" w:rsidP="005816B5">
            <w:pPr>
              <w:autoSpaceDE w:val="0"/>
              <w:autoSpaceDN w:val="0"/>
              <w:adjustRightInd w:val="0"/>
              <w:ind w:firstLineChars="200" w:firstLine="439"/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 w:val="22"/>
                <w:szCs w:val="22"/>
              </w:rPr>
            </w:pPr>
            <w:r w:rsidRPr="004A799C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 w:val="22"/>
                <w:szCs w:val="22"/>
              </w:rPr>
              <w:t>影響力を有する者</w:t>
            </w:r>
          </w:p>
          <w:p w:rsidR="00A90BA9" w:rsidRPr="00D44B93" w:rsidRDefault="00A90BA9" w:rsidP="005816B5">
            <w:pPr>
              <w:widowControl/>
              <w:jc w:val="left"/>
              <w:rPr>
                <w:rFonts w:ascii="ＭＳ明朝" w:eastAsia="ＭＳ明朝" w:hAnsi="Century" w:cs="ＭＳ明朝"/>
                <w:color w:val="000000"/>
                <w:kern w:val="0"/>
                <w:szCs w:val="21"/>
              </w:rPr>
            </w:pPr>
          </w:p>
        </w:tc>
      </w:tr>
    </w:tbl>
    <w:p w:rsidR="00D93AA3" w:rsidRPr="00D16BA3" w:rsidRDefault="00D93AA3" w:rsidP="00A676D7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sectPr w:rsidR="00D93AA3" w:rsidRPr="00D16BA3" w:rsidSect="00A676D7">
      <w:pgSz w:w="11906" w:h="16838" w:code="9"/>
      <w:pgMar w:top="1134" w:right="1134" w:bottom="1134" w:left="1134" w:header="284" w:footer="284" w:gutter="0"/>
      <w:cols w:space="425"/>
      <w:docGrid w:type="linesAndChars" w:linePitch="37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88" w:rsidRDefault="002F2D88">
      <w:r>
        <w:separator/>
      </w:r>
    </w:p>
  </w:endnote>
  <w:endnote w:type="continuationSeparator" w:id="0">
    <w:p w:rsidR="002F2D88" w:rsidRDefault="002F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88" w:rsidRDefault="002F2D88">
      <w:r>
        <w:separator/>
      </w:r>
    </w:p>
  </w:footnote>
  <w:footnote w:type="continuationSeparator" w:id="0">
    <w:p w:rsidR="002F2D88" w:rsidRDefault="002F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42"/>
    <w:rsid w:val="00007510"/>
    <w:rsid w:val="000775D6"/>
    <w:rsid w:val="0009050D"/>
    <w:rsid w:val="00090C44"/>
    <w:rsid w:val="0010388E"/>
    <w:rsid w:val="00110E1B"/>
    <w:rsid w:val="00254BA6"/>
    <w:rsid w:val="0025709C"/>
    <w:rsid w:val="002F2D88"/>
    <w:rsid w:val="00311187"/>
    <w:rsid w:val="003E0370"/>
    <w:rsid w:val="003E684F"/>
    <w:rsid w:val="004066D2"/>
    <w:rsid w:val="004709CD"/>
    <w:rsid w:val="004A799C"/>
    <w:rsid w:val="004C6B2F"/>
    <w:rsid w:val="00534193"/>
    <w:rsid w:val="00563764"/>
    <w:rsid w:val="005818AD"/>
    <w:rsid w:val="005A6F7D"/>
    <w:rsid w:val="005D51B9"/>
    <w:rsid w:val="00606986"/>
    <w:rsid w:val="0064095A"/>
    <w:rsid w:val="006430DE"/>
    <w:rsid w:val="006A5174"/>
    <w:rsid w:val="00720B2E"/>
    <w:rsid w:val="007B2904"/>
    <w:rsid w:val="007F337F"/>
    <w:rsid w:val="008D2C25"/>
    <w:rsid w:val="00905139"/>
    <w:rsid w:val="009C1152"/>
    <w:rsid w:val="00A676D7"/>
    <w:rsid w:val="00A90BA9"/>
    <w:rsid w:val="00AC6691"/>
    <w:rsid w:val="00B34042"/>
    <w:rsid w:val="00BF08F8"/>
    <w:rsid w:val="00C755EE"/>
    <w:rsid w:val="00CD6DAF"/>
    <w:rsid w:val="00CE6349"/>
    <w:rsid w:val="00D0101C"/>
    <w:rsid w:val="00D16BA3"/>
    <w:rsid w:val="00D22802"/>
    <w:rsid w:val="00D44B93"/>
    <w:rsid w:val="00D93AA3"/>
    <w:rsid w:val="00D94B10"/>
    <w:rsid w:val="00DF37AB"/>
    <w:rsid w:val="00F066ED"/>
    <w:rsid w:val="00F20B17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785EC-39FC-4737-A5B9-2B6B4CE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link w:val="a8"/>
    <w:semiHidden/>
    <w:rsid w:val="00D93AA3"/>
    <w:pPr>
      <w:jc w:val="right"/>
    </w:pPr>
  </w:style>
  <w:style w:type="character" w:customStyle="1" w:styleId="a8">
    <w:name w:val="結語 (文字)"/>
    <w:basedOn w:val="a0"/>
    <w:link w:val="a7"/>
    <w:semiHidden/>
    <w:rsid w:val="00D93AA3"/>
    <w:rPr>
      <w:rFonts w:ascii="ＭＳ 明朝" w:hAnsi="Courier New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7B29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29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B2904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29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2904"/>
    <w:rPr>
      <w:rFonts w:ascii="ＭＳ 明朝" w:hAnsi="Courier New"/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B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2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D4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4095A"/>
    <w:rPr>
      <w:rFonts w:ascii="ＭＳ 明朝" w:hAnsi="Courier New"/>
      <w:kern w:val="2"/>
      <w:sz w:val="21"/>
    </w:rPr>
  </w:style>
  <w:style w:type="character" w:styleId="af1">
    <w:name w:val="Hyperlink"/>
    <w:basedOn w:val="a0"/>
    <w:uiPriority w:val="99"/>
    <w:unhideWhenUsed/>
    <w:rsid w:val="00D16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海老原 誠</cp:lastModifiedBy>
  <cp:revision>2</cp:revision>
  <cp:lastPrinted>2017-11-20T07:27:00Z</cp:lastPrinted>
  <dcterms:created xsi:type="dcterms:W3CDTF">2018-01-10T02:53:00Z</dcterms:created>
  <dcterms:modified xsi:type="dcterms:W3CDTF">2018-01-10T02:53:00Z</dcterms:modified>
  <cp:category/>
</cp:coreProperties>
</file>